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885D" w14:textId="71E3728D" w:rsidR="0024259C" w:rsidRPr="00BE1A1F" w:rsidRDefault="0024259C" w:rsidP="00242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A1F">
        <w:rPr>
          <w:rFonts w:ascii="Times New Roman" w:hAnsi="Times New Roman" w:cs="Times New Roman"/>
          <w:b/>
          <w:bCs/>
          <w:sz w:val="28"/>
          <w:szCs w:val="28"/>
        </w:rPr>
        <w:t xml:space="preserve">Donations </w:t>
      </w:r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BE1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UMOM</w:t>
      </w:r>
      <w:r w:rsidRPr="00BE1A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3414B5" w14:textId="79623624" w:rsidR="0024259C" w:rsidRDefault="0024259C" w:rsidP="00242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1F">
        <w:rPr>
          <w:rFonts w:ascii="Times New Roman" w:hAnsi="Times New Roman" w:cs="Times New Roman"/>
          <w:sz w:val="28"/>
          <w:szCs w:val="28"/>
        </w:rPr>
        <w:t>Call 602-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BE1A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7852</w:t>
      </w:r>
      <w:r w:rsidRPr="00BE1A1F">
        <w:rPr>
          <w:rFonts w:ascii="Times New Roman" w:hAnsi="Times New Roman" w:cs="Times New Roman"/>
          <w:sz w:val="28"/>
          <w:szCs w:val="28"/>
        </w:rPr>
        <w:t xml:space="preserve"> for spe</w:t>
      </w:r>
      <w:r>
        <w:rPr>
          <w:rFonts w:ascii="Times New Roman" w:hAnsi="Times New Roman" w:cs="Times New Roman"/>
          <w:sz w:val="28"/>
          <w:szCs w:val="28"/>
        </w:rPr>
        <w:t>cific instructions and updates on donations:</w:t>
      </w:r>
    </w:p>
    <w:p w14:paraId="220B0AB8" w14:textId="77777777" w:rsidR="0024259C" w:rsidRDefault="0024259C" w:rsidP="002425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E3CD89" w14:textId="0E7D719F" w:rsidR="00DC0452" w:rsidRDefault="00DC0452" w:rsidP="00242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C0452">
        <w:rPr>
          <w:rFonts w:ascii="Times New Roman" w:hAnsi="Times New Roman" w:cs="Times New Roman"/>
          <w:color w:val="FF0000"/>
          <w:sz w:val="28"/>
          <w:szCs w:val="28"/>
        </w:rPr>
        <w:t>URGENT NEEDS</w:t>
      </w:r>
    </w:p>
    <w:p w14:paraId="7D7C9E20" w14:textId="1FF9F366" w:rsidR="00DC0452" w:rsidRDefault="00DC0452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Toilet Paper</w:t>
      </w:r>
    </w:p>
    <w:p w14:paraId="52FB62B4" w14:textId="2C14C83F" w:rsidR="00DC0452" w:rsidRDefault="00DC0452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Diapers</w:t>
      </w:r>
    </w:p>
    <w:p w14:paraId="3452E7CA" w14:textId="73768B8F" w:rsidR="00DC0452" w:rsidRDefault="00DC0452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Clorox/Lysol disinfectant products</w:t>
      </w:r>
    </w:p>
    <w:p w14:paraId="25D4EBA8" w14:textId="46754ACB" w:rsidR="00DC0452" w:rsidRDefault="00DC0452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No-touch thermometers</w:t>
      </w:r>
    </w:p>
    <w:p w14:paraId="1CC321AB" w14:textId="243F856B" w:rsidR="00DC0452" w:rsidRDefault="00DC0452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Hand Soap</w:t>
      </w:r>
    </w:p>
    <w:p w14:paraId="33EE1597" w14:textId="7F9FD3E8" w:rsidR="00DC0452" w:rsidRPr="00DC0452" w:rsidRDefault="00DC0452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Hand Sanitizer</w:t>
      </w:r>
    </w:p>
    <w:p w14:paraId="4612740D" w14:textId="576906F8" w:rsidR="00DC0452" w:rsidRDefault="00DC0452" w:rsidP="00DC0452">
      <w:pPr>
        <w:rPr>
          <w:rFonts w:ascii="Times New Roman" w:hAnsi="Times New Roman" w:cs="Times New Roman"/>
          <w:sz w:val="28"/>
          <w:szCs w:val="28"/>
        </w:rPr>
      </w:pPr>
    </w:p>
    <w:p w14:paraId="733D397F" w14:textId="0ED3C270" w:rsidR="00DC0452" w:rsidRDefault="00DC0452" w:rsidP="00DC0452">
      <w:pPr>
        <w:rPr>
          <w:rFonts w:ascii="Times New Roman" w:hAnsi="Times New Roman" w:cs="Times New Roman"/>
          <w:sz w:val="28"/>
          <w:szCs w:val="28"/>
        </w:rPr>
      </w:pPr>
    </w:p>
    <w:p w14:paraId="6CD6FB8E" w14:textId="1786C702" w:rsidR="00DC0452" w:rsidRPr="00DC0452" w:rsidRDefault="00DC0452" w:rsidP="00DC0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Needs</w:t>
      </w:r>
    </w:p>
    <w:p w14:paraId="46C4FC0B" w14:textId="68D1EB52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Laundry detergent</w:t>
      </w:r>
    </w:p>
    <w:p w14:paraId="583D8613" w14:textId="75629565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Bath towels</w:t>
      </w:r>
    </w:p>
    <w:p w14:paraId="620A4AA3" w14:textId="4E4FCCAF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Linens (size twin and full)</w:t>
      </w:r>
    </w:p>
    <w:p w14:paraId="666C2213" w14:textId="3F803C6A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Cleaning supplies</w:t>
      </w:r>
    </w:p>
    <w:p w14:paraId="359A9370" w14:textId="533AD5FD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Bleach</w:t>
      </w:r>
    </w:p>
    <w:p w14:paraId="27784A42" w14:textId="1F6C4DE6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All-purpose cleaner</w:t>
      </w:r>
    </w:p>
    <w:p w14:paraId="67E61D9F" w14:textId="08BED4C0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Dish soap</w:t>
      </w:r>
    </w:p>
    <w:p w14:paraId="1BF47C54" w14:textId="502A2C38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games</w:t>
      </w:r>
    </w:p>
    <w:p w14:paraId="7CEF486A" w14:textId="466CB5F2" w:rsidR="0024259C" w:rsidRDefault="0024259C" w:rsidP="00DC0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 games</w:t>
      </w:r>
    </w:p>
    <w:p w14:paraId="20A099A4" w14:textId="42263203" w:rsidR="0024259C" w:rsidRPr="00DC0452" w:rsidRDefault="0024259C" w:rsidP="002425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for children</w:t>
      </w:r>
    </w:p>
    <w:p w14:paraId="7961747C" w14:textId="2ABEAF36" w:rsidR="0024259C" w:rsidRDefault="0024259C" w:rsidP="0024259C">
      <w:pPr>
        <w:rPr>
          <w:rFonts w:ascii="Times New Roman" w:hAnsi="Times New Roman" w:cs="Times New Roman"/>
          <w:sz w:val="28"/>
          <w:szCs w:val="28"/>
        </w:rPr>
      </w:pPr>
    </w:p>
    <w:p w14:paraId="712469FC" w14:textId="77777777" w:rsidR="00DC0452" w:rsidRDefault="00DC0452" w:rsidP="00DC0452"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You can drive by and drop off these donations at our main campus between 8 AM - 5 PM. Alternatively, you can support these families, women, and youth, by making a virtual purchase on </w:t>
      </w:r>
      <w:hyperlink r:id="rId5" w:tgtFrame="_blank" w:history="1">
        <w:r>
          <w:rPr>
            <w:rStyle w:val="Hyperlink"/>
            <w:rFonts w:ascii="Helvetica" w:hAnsi="Helvetica"/>
            <w:color w:val="004F7D"/>
            <w:sz w:val="21"/>
            <w:szCs w:val="21"/>
          </w:rPr>
          <w:t>Amazon,</w:t>
        </w:r>
      </w:hyperlink>
      <w:r>
        <w:rPr>
          <w:rFonts w:ascii="Helvetica" w:hAnsi="Helvetica"/>
          <w:color w:val="000000"/>
          <w:sz w:val="21"/>
          <w:szCs w:val="21"/>
        </w:rPr>
        <w:t> </w:t>
      </w:r>
      <w:hyperlink r:id="rId6" w:tgtFrame="_blank" w:history="1">
        <w:r>
          <w:rPr>
            <w:rStyle w:val="Hyperlink"/>
            <w:rFonts w:ascii="Helvetica" w:hAnsi="Helvetica"/>
            <w:color w:val="004F7D"/>
            <w:sz w:val="21"/>
            <w:szCs w:val="21"/>
          </w:rPr>
          <w:t>Walmart</w:t>
        </w:r>
      </w:hyperlink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000000"/>
          <w:sz w:val="21"/>
          <w:szCs w:val="21"/>
        </w:rPr>
        <w:t> </w:t>
      </w:r>
      <w:hyperlink r:id="rId7" w:tgtFrame="_blank" w:history="1">
        <w:r>
          <w:rPr>
            <w:rStyle w:val="Hyperlink"/>
            <w:rFonts w:ascii="Helvetica" w:hAnsi="Helvetica"/>
            <w:color w:val="004F7D"/>
            <w:sz w:val="21"/>
            <w:szCs w:val="21"/>
          </w:rPr>
          <w:t>Target</w:t>
        </w:r>
      </w:hyperlink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000000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Helvetica" w:hAnsi="Helvetica"/>
            <w:color w:val="004F7D"/>
            <w:sz w:val="21"/>
            <w:szCs w:val="21"/>
          </w:rPr>
          <w:t>Costco</w:t>
        </w:r>
      </w:hyperlink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or wherever you shop. You can also </w:t>
      </w:r>
      <w:hyperlink r:id="rId9" w:tgtFrame="_blank" w:history="1">
        <w:r>
          <w:rPr>
            <w:rStyle w:val="Hyperlink"/>
            <w:rFonts w:ascii="Helvetica" w:hAnsi="Helvetica"/>
            <w:color w:val="004F7D"/>
            <w:sz w:val="21"/>
            <w:szCs w:val="21"/>
          </w:rPr>
          <w:t>make donations online</w:t>
        </w:r>
      </w:hyperlink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 We're so grateful for your support toward ending homelessness today, and always. None of this would be possible without </w:t>
      </w:r>
      <w:r>
        <w:rPr>
          <w:rStyle w:val="Emphasis"/>
          <w:rFonts w:ascii="Helvetica" w:hAnsi="Helvetica"/>
          <w:color w:val="000000"/>
          <w:sz w:val="21"/>
          <w:szCs w:val="21"/>
        </w:rPr>
        <w:t>you. </w:t>
      </w:r>
    </w:p>
    <w:p w14:paraId="10B54893" w14:textId="77777777" w:rsidR="0024259C" w:rsidRDefault="0024259C" w:rsidP="0024259C">
      <w:pPr>
        <w:rPr>
          <w:rFonts w:ascii="Times New Roman" w:hAnsi="Times New Roman" w:cs="Times New Roman"/>
          <w:sz w:val="28"/>
          <w:szCs w:val="28"/>
        </w:rPr>
      </w:pPr>
    </w:p>
    <w:p w14:paraId="4C32DBC1" w14:textId="6F279424" w:rsidR="0024259C" w:rsidRDefault="0024259C" w:rsidP="00242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UMOM donations can be dropped off at:</w:t>
      </w:r>
    </w:p>
    <w:p w14:paraId="56255746" w14:textId="362F4A65" w:rsidR="0024259C" w:rsidRDefault="0024259C" w:rsidP="00242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UMOM New Day Centers</w:t>
      </w:r>
    </w:p>
    <w:p w14:paraId="4F45E247" w14:textId="61C8E5F7" w:rsidR="0024259C" w:rsidRDefault="0024259C" w:rsidP="00242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3333 E. Van Buren Street.</w:t>
      </w:r>
    </w:p>
    <w:p w14:paraId="7192024D" w14:textId="55BE0A01" w:rsidR="0024259C" w:rsidRDefault="0024259C" w:rsidP="00242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Phoenix, Az, 85008</w:t>
      </w:r>
    </w:p>
    <w:p w14:paraId="096F3711" w14:textId="77777777" w:rsidR="0024259C" w:rsidRDefault="0024259C" w:rsidP="0024259C">
      <w:pPr>
        <w:rPr>
          <w:rFonts w:ascii="Times New Roman" w:hAnsi="Times New Roman" w:cs="Times New Roman"/>
          <w:sz w:val="28"/>
          <w:szCs w:val="28"/>
        </w:rPr>
      </w:pPr>
    </w:p>
    <w:p w14:paraId="0F8B9B82" w14:textId="77777777" w:rsidR="0024259C" w:rsidRPr="0024259C" w:rsidRDefault="0024259C" w:rsidP="002425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them online at: </w:t>
      </w:r>
      <w:hyperlink r:id="rId10" w:history="1">
        <w:r w:rsidRPr="0024259C">
          <w:rPr>
            <w:rFonts w:ascii="Times New Roman" w:eastAsia="Times New Roman" w:hAnsi="Times New Roman" w:cs="Times New Roman"/>
            <w:color w:val="0000FF"/>
            <w:u w:val="single"/>
          </w:rPr>
          <w:t>https://umom.org/in-kind-donations/</w:t>
        </w:r>
      </w:hyperlink>
    </w:p>
    <w:p w14:paraId="0AA03AA8" w14:textId="79D97ED3" w:rsidR="0024259C" w:rsidRPr="00E24C5F" w:rsidRDefault="0024259C" w:rsidP="0024259C">
      <w:pPr>
        <w:rPr>
          <w:rFonts w:ascii="Times New Roman" w:eastAsia="Times New Roman" w:hAnsi="Times New Roman" w:cs="Times New Roman"/>
        </w:rPr>
      </w:pPr>
    </w:p>
    <w:p w14:paraId="0B76E4A7" w14:textId="77777777" w:rsidR="00C85666" w:rsidRDefault="00C85666"/>
    <w:sectPr w:rsidR="00C85666" w:rsidSect="00B3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F5C"/>
    <w:multiLevelType w:val="hybridMultilevel"/>
    <w:tmpl w:val="632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C"/>
    <w:rsid w:val="0024259C"/>
    <w:rsid w:val="00464927"/>
    <w:rsid w:val="00697EC5"/>
    <w:rsid w:val="006E2798"/>
    <w:rsid w:val="00AA393B"/>
    <w:rsid w:val="00B313A4"/>
    <w:rsid w:val="00C85666"/>
    <w:rsid w:val="00DB6338"/>
    <w:rsid w:val="00D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D641C"/>
  <w14:defaultImageDpi w14:val="32767"/>
  <w15:chartTrackingRefBased/>
  <w15:docId w15:val="{EB95B370-C90A-2B43-8799-B8B41E2E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25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0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9344762.ct.sendgrid.net/ls/click?upn=2ccIDYZph26fFuLc0G6h4-2FG20m-2BndJ2ztk0Ayz7txc8-3Dk4yo_aM-2FdAQkbWIeR9utWJdHoBirq8uZJ-2B59hpHr2mUDoXyBTs-2FdtgTU-2FNpYTXaPXYiPMftQwytexile6NeB-2FF1qJPvCt1hJrkD3rsbc2UCHZpGbNCUFvL056bT-2BDv7UPqH6HmF1t6AaksG-2BFY3BHHIA7PhdjeEQgwj26t2rIdV3UkOrIuAGdUC95XSpzuvvKOLN7WD1LHBpWorCPBUs9T-2FjGu-2FNswR3p7-2B0FEQg1Vm8-2BGeMcCVsItqK0uVxkule-2Fa0wPt2bYy6dUNxqVfUoSwS-2B6UvBu0YHYbWxkRJbFDeOaC84WcvMNvAEDx7K0kP-2F-2BLtDtnnlPU4uuv3zIUuTtisx88tT8Clh7U9BWORXNtuP-2Buwk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9344762.ct.sendgrid.net/ls/click?upn=2ccIDYZph26fFuLc0G6h40iJ-2BO-2FoRCQ-2Bwz-2BbxtI-2BOyo-3D1oI9_aM-2FdAQkbWIeR9utWJdHoBirq8uZJ-2B59hpHr2mUDoXyBTs-2FdtgTU-2FNpYTXaPXYiPMftQwytexile6NeB-2FF1qJPvCt1hJrkD3rsbc2UCHZpGbNCUFvL056bT-2BDv7UPqH6HmF1t6AaksG-2BFY3BHHIA7Phc6qozgvkvAs77Tw6g6z1pabtNBeAH66KXSYx5DmaPIeKuaoS6yOiw2xq-2BkJDPLhu-2BXH67OK9ypnZF-2FCte8VaCd4L96UrCt2sc2esekWqtKaCWcvaZgNaEtPdg9RfEdMtexvym6dJSLUys8gx4dsrrok2C2XLym0EJO9ZyoSFIjc8KQhwfxpLNfWFCRUY8yvbCEe8Sg9lP5bPe9ikKs1-2FI-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9344762.ct.sendgrid.net/ls/click?upn=2ccIDYZph26fFuLc0G6h4zsnjgzlZYUOwurDSiCIaPYRdtCyn2w4XhsuBbyGmaiKdW10_aM-2FdAQkbWIeR9utWJdHoBirq8uZJ-2B59hpHr2mUDoXyBTs-2FdtgTU-2FNpYTXaPXYiPMftQwytexile6NeB-2FF1qJPvCt1hJrkD3rsbc2UCHZpGbNCUFvL056bT-2BDv7UPqH6HmF1t6AaksG-2BFY3BHHIA7Po6nunf6tqMXQhrmbldQBeIrlWosEZBvad-2B1SjzULLfSpJ0M9MsUgidyqxJAjf2CcKB0gPz27lOjDpjvpyztT82TSP5lRxZuqruUqoaTEjRgDoOPzVlLiSlFOVY4xQEd-2Be76sIiAYRWHZcE97LSDlxAkKKwecl1chm2v0tzEpFZ0oXH4lNGcAZuCBQkDH4Hwq8mVLZiRJQ11qFXMo-2F7NNB0-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9344762.ct.sendgrid.net/ls/click?upn=2ccIDYZph26fFuLc0G6h40GyUsjdD7pI7zJLbSchPMLrddWQSGZZLVGcaRgUmWkM07pPhVpGiqvWO-2FTRJBwl0A-3D-3Ds5IK_aM-2FdAQkbWIeR9utWJdHoBirq8uZJ-2B59hpHr2mUDoXyBTs-2FdtgTU-2FNpYTXaPXYiPMftQwytexile6NeB-2FF1qJPvCt1hJrkD3rsbc2UCHZpGbNCUFvL056bT-2BDv7UPqH6HmF1t6AaksG-2BFY3BHHIA7PqD0B6LdGDAb6qzWVdT4TUk-2FAEXvztZ-2BVwuhhwibl-2BdD2FJ8lK7pfTtMiPvEVMksucjbR2YTERXk0BQHAA0kzcEgDcm-2BVc35OF-2Fm2k4yXN0HsllWRoQU3Gt-2BUtpNprNLnx1JCgu786wO93Na9KJ0kWfLDgwrz-2BDS6lzuo9WbNKjK1plz76m5RWwQZTBweHZDfCAEsV42xOlxuvw0RF2Xv2c-3D" TargetMode="External"/><Relationship Id="rId10" Type="http://schemas.openxmlformats.org/officeDocument/2006/relationships/hyperlink" Target="https://umom.org/in-kind-don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9344762.ct.sendgrid.net/ls/click?upn=ZvHyLdqy11pBWJcx6zbMmb5RUWhLeMhOO8CrgQPBs90dPSw0lL9Z8vpn7UdkBGnOa-wF_aM-2FdAQkbWIeR9utWJdHoBirq8uZJ-2B59hpHr2mUDoXyBTs-2FdtgTU-2FNpYTXaPXYiPMftQwytexile6NeB-2FF1qJPvCt1hJrkD3rsbc2UCHZpGbNCUFvL056bT-2BDv7UPqH6HmF1t6AaksG-2BFY3BHHIA7Psybw5TaTVpH5-2BZ5Ml5J3AcaJRNUVmzE-2Bpu5me-2BZH-2FU4ZxP1hErrtir2sp89I3PRquUpTNMMq5uEyWtYO8pFs5GXL5hoVnwG3EMSG3zM-2FB5LZG6sjgJJgMq9Xs33fPXDRobqEV28f1olR0s8B4T3SyvITqrmq0yB2-2BUi3AvqOlOAwh-2BNgTABakGdAPY5hH79emqGi5AJ0sjmymi3VQv-2FCGU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Rambikur</dc:creator>
  <cp:keywords/>
  <dc:description/>
  <cp:lastModifiedBy>Beth Rambikur</cp:lastModifiedBy>
  <cp:revision>2</cp:revision>
  <dcterms:created xsi:type="dcterms:W3CDTF">2020-03-19T19:15:00Z</dcterms:created>
  <dcterms:modified xsi:type="dcterms:W3CDTF">2020-03-30T20:21:00Z</dcterms:modified>
</cp:coreProperties>
</file>